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00BD9" w14:textId="4698990E" w:rsidR="00B52BBC" w:rsidRDefault="00A36111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2608" behindDoc="0" locked="0" layoutInCell="1" allowOverlap="1" wp14:anchorId="6D628E0C" wp14:editId="29A92909">
            <wp:simplePos x="0" y="0"/>
            <wp:positionH relativeFrom="column">
              <wp:posOffset>4340860</wp:posOffset>
            </wp:positionH>
            <wp:positionV relativeFrom="paragraph">
              <wp:posOffset>-382905</wp:posOffset>
            </wp:positionV>
            <wp:extent cx="926465" cy="772160"/>
            <wp:effectExtent l="0" t="0" r="6985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EF0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15D9EA68">
                <wp:simplePos x="0" y="0"/>
                <wp:positionH relativeFrom="column">
                  <wp:posOffset>5472545</wp:posOffset>
                </wp:positionH>
                <wp:positionV relativeFrom="paragraph">
                  <wp:posOffset>630381</wp:posOffset>
                </wp:positionV>
                <wp:extent cx="4102735" cy="6047509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60475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90EFCD" w14:textId="2AAC4209" w:rsidR="00BD320A" w:rsidRPr="003604DE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As Writers we will: </w:t>
                            </w:r>
                            <w:r w:rsidR="00971433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read and appreciate</w:t>
                            </w:r>
                            <w:proofErr w:type="gramStart"/>
                            <w:r w:rsidR="00971433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….The</w:t>
                            </w:r>
                            <w:proofErr w:type="gramEnd"/>
                            <w:r w:rsidR="00971433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Traditional tale the Elves and the Shoemaker.  We will write a recount using details to interest the reader.</w:t>
                            </w:r>
                          </w:p>
                          <w:p w14:paraId="5AD47608" w14:textId="7918582A" w:rsidR="00BD320A" w:rsidRPr="003604DE" w:rsidRDefault="00BD320A" w:rsidP="00167A03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  <w:r w:rsidR="00167A03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As Readers we will read and appreciate the differences in fiction and </w:t>
                            </w:r>
                            <w:proofErr w:type="spellStart"/>
                            <w:proofErr w:type="gramStart"/>
                            <w:r w:rsidR="00167A03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non fiction</w:t>
                            </w:r>
                            <w:proofErr w:type="spellEnd"/>
                            <w:proofErr w:type="gramEnd"/>
                            <w:r w:rsidR="00167A03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books.</w:t>
                            </w: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77B2B5E1" w14:textId="0FB0F3C1" w:rsidR="00BD320A" w:rsidRPr="003604DE" w:rsidRDefault="00167A03" w:rsidP="00BD320A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As Mathematicians we will develop our understanding of…, addition and subtraction, money and multiplication and division</w:t>
                            </w:r>
                            <w:r w:rsidR="003604DE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.</w:t>
                            </w:r>
                          </w:p>
                          <w:p w14:paraId="75F022C3" w14:textId="77777777" w:rsidR="003604DE" w:rsidRPr="003604DE" w:rsidRDefault="003604DE" w:rsidP="00BD320A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</w:p>
                          <w:p w14:paraId="13BDC560" w14:textId="77777777" w:rsidR="00167A03" w:rsidRPr="003604DE" w:rsidRDefault="00167A03" w:rsidP="00167A03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As Scientists we will study</w:t>
                            </w:r>
                            <w:proofErr w:type="gramStart"/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…..</w:t>
                            </w:r>
                            <w:proofErr w:type="gramEnd"/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Everyday materials and their properties. To name and describe materials and decide why they are suited to the purpose they are chosen for.</w:t>
                            </w:r>
                          </w:p>
                          <w:p w14:paraId="65452203" w14:textId="1872796B" w:rsidR="00BD320A" w:rsidRPr="003604DE" w:rsidRDefault="00167A03" w:rsidP="00BD320A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 </w:t>
                            </w:r>
                          </w:p>
                          <w:p w14:paraId="13BCAC4B" w14:textId="6F78F5E0" w:rsidR="00167A03" w:rsidRPr="003604DE" w:rsidRDefault="00167A03" w:rsidP="00167A03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As Historians we </w:t>
                            </w:r>
                            <w:proofErr w:type="gramStart"/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will  look</w:t>
                            </w:r>
                            <w:proofErr w:type="gramEnd"/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at famous people and events – The Wright brothers and the first flights</w:t>
                            </w:r>
                            <w:r w:rsidR="00D94F48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and how railway travel changed how people moved around. </w:t>
                            </w:r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-  and be aware of different ways we find out about the past.</w:t>
                            </w:r>
                          </w:p>
                          <w:p w14:paraId="5643EC63" w14:textId="77777777" w:rsidR="00BD320A" w:rsidRPr="003604DE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06D07699" w14:textId="174E3326" w:rsidR="00BD320A" w:rsidRPr="003604DE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As Geographers we will:</w:t>
                            </w:r>
                            <w:r w:rsidR="0005780E"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A04FC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Be looking at what is in our local area and naming natural and human features.  We will also be looking at a simple map – </w:t>
                            </w:r>
                            <w:proofErr w:type="gramStart"/>
                            <w:r w:rsidR="00A04FC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the</w:t>
                            </w:r>
                            <w:proofErr w:type="gramEnd"/>
                            <w:r w:rsidR="00A04FC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will be part of our Young Leaders Award. </w:t>
                            </w:r>
                          </w:p>
                          <w:p w14:paraId="583CE44E" w14:textId="74D64F40" w:rsidR="00110BA6" w:rsidRPr="003604DE" w:rsidRDefault="00BD320A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0904AD3F" w14:textId="77777777" w:rsidR="00BD320A" w:rsidRPr="003604DE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7DEB4B56" w14:textId="3A073212" w:rsidR="00AB0976" w:rsidRPr="003604DE" w:rsidRDefault="00AB0976" w:rsidP="00AB0976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In PE we will focus on…. Skills of Dance with and games.  We will take part in Dance Fest.</w:t>
                            </w:r>
                          </w:p>
                          <w:p w14:paraId="58249BF9" w14:textId="77777777" w:rsidR="00BD320A" w:rsidRPr="003604DE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3059F8AB" w14:textId="7EED68B1" w:rsidR="00AB0976" w:rsidRPr="003604DE" w:rsidRDefault="00BD320A" w:rsidP="00AB0976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In RE </w:t>
                            </w:r>
                            <w:r w:rsidR="00AB0976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In RE we will focus on</w:t>
                            </w:r>
                            <w:proofErr w:type="gramStart"/>
                            <w:r w:rsidR="00AB0976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>….learning</w:t>
                            </w:r>
                            <w:proofErr w:type="gramEnd"/>
                            <w:r w:rsidR="00AB0976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about the beliefs in Judaism.  </w:t>
                            </w:r>
                            <w:r w:rsidR="00A04FC2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We will also learn about why Easter is important to Christians. </w:t>
                            </w:r>
                          </w:p>
                          <w:p w14:paraId="4E7AED20" w14:textId="06A58AEC" w:rsidR="00BD320A" w:rsidRPr="003604DE" w:rsidRDefault="00BD320A" w:rsidP="00C20B2D">
                            <w:pPr>
                              <w:widowControl w:val="0"/>
                              <w:rPr>
                                <w:rFonts w:ascii="Candara Light" w:hAnsi="Candara Light"/>
                                <w14:ligatures w14:val="none"/>
                              </w:rPr>
                            </w:pPr>
                          </w:p>
                          <w:p w14:paraId="3F6C6E59" w14:textId="71AFEE2D" w:rsidR="00AB0976" w:rsidRPr="00A04FC2" w:rsidRDefault="00AB0976" w:rsidP="00C20B2D">
                            <w:pPr>
                              <w:widowControl w:val="0"/>
                              <w:rPr>
                                <w:rFonts w:asciiTheme="majorHAnsi" w:hAnsiTheme="majorHAnsi" w:cstheme="majorHAnsi"/>
                                <w14:ligatures w14:val="none"/>
                              </w:rPr>
                            </w:pPr>
                            <w:r w:rsidRPr="00A04FC2">
                              <w:rPr>
                                <w:rFonts w:asciiTheme="majorHAnsi" w:hAnsiTheme="majorHAnsi" w:cstheme="majorHAnsi"/>
                                <w14:ligatures w14:val="none"/>
                              </w:rPr>
                              <w:t xml:space="preserve">In PSHE we will continue our Core Mental Health programme focusing on wellbeing strategies and </w:t>
                            </w:r>
                            <w:r w:rsidR="003604DE" w:rsidRPr="00A04FC2">
                              <w:rPr>
                                <w:rFonts w:asciiTheme="majorHAnsi" w:hAnsiTheme="majorHAnsi" w:cstheme="majorHAnsi"/>
                                <w14:ligatures w14:val="none"/>
                              </w:rPr>
                              <w:t xml:space="preserve">physical health. </w:t>
                            </w:r>
                            <w:r w:rsidR="00A04FC2">
                              <w:rPr>
                                <w:rFonts w:asciiTheme="majorHAnsi" w:hAnsiTheme="majorHAnsi" w:cstheme="majorHAnsi"/>
                                <w14:ligatures w14:val="none"/>
                              </w:rPr>
                              <w:t xml:space="preserve">We will also be learning about </w:t>
                            </w:r>
                            <w:proofErr w:type="gramStart"/>
                            <w:r w:rsidR="00A04FC2">
                              <w:rPr>
                                <w:rFonts w:asciiTheme="majorHAnsi" w:hAnsiTheme="majorHAnsi" w:cstheme="majorHAnsi"/>
                                <w14:ligatures w14:val="none"/>
                              </w:rPr>
                              <w:t>team work</w:t>
                            </w:r>
                            <w:proofErr w:type="gramEnd"/>
                            <w:r w:rsidR="00A04FC2">
                              <w:rPr>
                                <w:rFonts w:asciiTheme="majorHAnsi" w:hAnsiTheme="majorHAnsi" w:cstheme="majorHAnsi"/>
                                <w14:ligatures w14:val="none"/>
                              </w:rPr>
                              <w:t xml:space="preserve"> and </w:t>
                            </w:r>
                            <w:r w:rsidR="00D94F48">
                              <w:rPr>
                                <w:rFonts w:asciiTheme="majorHAnsi" w:hAnsiTheme="majorHAnsi" w:cstheme="majorHAnsi"/>
                                <w14:ligatures w14:val="none"/>
                              </w:rPr>
                              <w:t>courageous advocacy as we take part in our Young Leaders Award.</w:t>
                            </w:r>
                          </w:p>
                          <w:p w14:paraId="1A2C70DF" w14:textId="030E9C5B" w:rsidR="00AE0CDA" w:rsidRPr="003604DE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</w:p>
                          <w:p w14:paraId="64EA8DC5" w14:textId="5CC0B739" w:rsidR="00CC5E14" w:rsidRPr="003604DE" w:rsidRDefault="00032045" w:rsidP="00CC5E14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In computing we will: </w:t>
                            </w:r>
                            <w:r w:rsidR="00CC5E14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</w:t>
                            </w:r>
                            <w:r w:rsidR="003604DE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will </w:t>
                            </w:r>
                            <w:r w:rsidR="00A04FC2">
                              <w:rPr>
                                <w:rFonts w:ascii="Calibri" w:hAnsi="Calibri" w:cs="Calibri"/>
                                <w14:ligatures w14:val="none"/>
                              </w:rPr>
                              <w:t>be coding and debugging a simple computer programme</w:t>
                            </w:r>
                            <w:r w:rsidR="003604DE" w:rsidRPr="003604DE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A7EA885" w14:textId="154DB149" w:rsidR="00CC5E14" w:rsidRPr="00CC5E14" w:rsidRDefault="00CC5E14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14"/>
                                <w:szCs w:val="1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CD8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0.9pt;margin-top:49.65pt;width:323.05pt;height:476.2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" filled="f" stroked="f" strokecolor="black [0]" strokeweight="2pt">
                <v:textbox inset="2.88pt,2.88pt,2.88pt,2.88pt">
                  <w:txbxContent>
                    <w:p w14:paraId="6290EFCD" w14:textId="2AAC4209" w:rsidR="00BD320A" w:rsidRPr="003604DE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As Writers we will: </w:t>
                      </w:r>
                      <w:r w:rsidR="00971433" w:rsidRPr="003604DE">
                        <w:rPr>
                          <w:rFonts w:ascii="Calibri" w:hAnsi="Calibri" w:cs="Calibri"/>
                          <w14:ligatures w14:val="none"/>
                        </w:rPr>
                        <w:t>read and appreciate</w:t>
                      </w:r>
                      <w:proofErr w:type="gramStart"/>
                      <w:r w:rsidR="00971433" w:rsidRPr="003604DE">
                        <w:rPr>
                          <w:rFonts w:ascii="Calibri" w:hAnsi="Calibri" w:cs="Calibri"/>
                          <w14:ligatures w14:val="none"/>
                        </w:rPr>
                        <w:t>….The</w:t>
                      </w:r>
                      <w:proofErr w:type="gramEnd"/>
                      <w:r w:rsidR="00971433"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 Traditional tale the Elves and the Shoemaker.  We will write a recount using details to interest the reader.</w:t>
                      </w:r>
                    </w:p>
                    <w:p w14:paraId="5AD47608" w14:textId="7918582A" w:rsidR="00BD320A" w:rsidRPr="003604DE" w:rsidRDefault="00BD320A" w:rsidP="00167A03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  <w:r w:rsidR="00167A03"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As Readers we will read and appreciate the differences in fiction and </w:t>
                      </w:r>
                      <w:proofErr w:type="spellStart"/>
                      <w:proofErr w:type="gramStart"/>
                      <w:r w:rsidR="00167A03" w:rsidRPr="003604DE">
                        <w:rPr>
                          <w:rFonts w:ascii="Calibri" w:hAnsi="Calibri" w:cs="Calibri"/>
                          <w14:ligatures w14:val="none"/>
                        </w:rPr>
                        <w:t>non fiction</w:t>
                      </w:r>
                      <w:proofErr w:type="spellEnd"/>
                      <w:proofErr w:type="gramEnd"/>
                      <w:r w:rsidR="00167A03"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 books.</w:t>
                      </w: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77B2B5E1" w14:textId="0FB0F3C1" w:rsidR="00BD320A" w:rsidRPr="003604DE" w:rsidRDefault="00167A03" w:rsidP="00BD320A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>As Mathematicians we will develop our understanding of…, addition and subtraction, money and multiplication and division</w:t>
                      </w:r>
                      <w:r w:rsidR="003604DE" w:rsidRPr="003604DE">
                        <w:rPr>
                          <w:rFonts w:ascii="Calibri" w:hAnsi="Calibri" w:cs="Calibri"/>
                          <w14:ligatures w14:val="none"/>
                        </w:rPr>
                        <w:t>.</w:t>
                      </w:r>
                    </w:p>
                    <w:p w14:paraId="75F022C3" w14:textId="77777777" w:rsidR="003604DE" w:rsidRPr="003604DE" w:rsidRDefault="003604DE" w:rsidP="00BD320A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</w:p>
                    <w:p w14:paraId="13BDC560" w14:textId="77777777" w:rsidR="00167A03" w:rsidRPr="003604DE" w:rsidRDefault="00167A03" w:rsidP="00167A03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>As Scientists we will study</w:t>
                      </w:r>
                      <w:proofErr w:type="gramStart"/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>…..</w:t>
                      </w:r>
                      <w:proofErr w:type="gramEnd"/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 Everyday materials and their properties. To name and describe materials and decide why they are suited to the purpose they are chosen for.</w:t>
                      </w:r>
                    </w:p>
                    <w:p w14:paraId="65452203" w14:textId="1872796B" w:rsidR="00BD320A" w:rsidRPr="003604DE" w:rsidRDefault="00167A03" w:rsidP="00BD320A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> </w:t>
                      </w:r>
                    </w:p>
                    <w:p w14:paraId="13BCAC4B" w14:textId="6F78F5E0" w:rsidR="00167A03" w:rsidRPr="003604DE" w:rsidRDefault="00167A03" w:rsidP="00167A03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As Historians we </w:t>
                      </w:r>
                      <w:proofErr w:type="gramStart"/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>will  look</w:t>
                      </w:r>
                      <w:proofErr w:type="gramEnd"/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 at famous people and events – The Wright brothers and the first flights</w:t>
                      </w:r>
                      <w:r w:rsidR="00D94F48">
                        <w:rPr>
                          <w:rFonts w:ascii="Calibri" w:hAnsi="Calibri" w:cs="Calibri"/>
                          <w14:ligatures w14:val="none"/>
                        </w:rPr>
                        <w:t xml:space="preserve"> and how railway travel changed how people moved around. </w:t>
                      </w:r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>-  and be aware of different ways we find out about the past.</w:t>
                      </w:r>
                    </w:p>
                    <w:p w14:paraId="5643EC63" w14:textId="77777777" w:rsidR="00BD320A" w:rsidRPr="003604DE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06D07699" w14:textId="174E3326" w:rsidR="00BD320A" w:rsidRPr="003604DE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>As Geographers we will:</w:t>
                      </w:r>
                      <w:r w:rsidR="0005780E"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A04FC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Be looking at what is in our local area and naming natural and human features.  We will also be looking at a simple map – </w:t>
                      </w:r>
                      <w:proofErr w:type="gramStart"/>
                      <w:r w:rsidR="00A04FC2">
                        <w:rPr>
                          <w:rFonts w:asciiTheme="minorHAnsi" w:hAnsiTheme="minorHAnsi" w:cstheme="minorHAnsi"/>
                          <w14:ligatures w14:val="none"/>
                        </w:rPr>
                        <w:t>the</w:t>
                      </w:r>
                      <w:proofErr w:type="gramEnd"/>
                      <w:r w:rsidR="00A04FC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will be part of our Young Leaders Award. </w:t>
                      </w:r>
                    </w:p>
                    <w:p w14:paraId="583CE44E" w14:textId="74D64F40" w:rsidR="00110BA6" w:rsidRPr="003604DE" w:rsidRDefault="00BD320A" w:rsidP="00110BA6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0904AD3F" w14:textId="77777777" w:rsidR="00BD320A" w:rsidRPr="003604DE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7DEB4B56" w14:textId="3A073212" w:rsidR="00AB0976" w:rsidRPr="003604DE" w:rsidRDefault="00AB0976" w:rsidP="00AB0976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>In PE we will focus on…. Skills of Dance with and games.  We will take part in Dance Fest.</w:t>
                      </w:r>
                    </w:p>
                    <w:p w14:paraId="58249BF9" w14:textId="77777777" w:rsidR="00BD320A" w:rsidRPr="003604DE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3059F8AB" w14:textId="7EED68B1" w:rsidR="00AB0976" w:rsidRPr="003604DE" w:rsidRDefault="00BD320A" w:rsidP="00AB0976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3604DE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In RE </w:t>
                      </w:r>
                      <w:r w:rsidR="00AB0976" w:rsidRPr="003604DE">
                        <w:rPr>
                          <w:rFonts w:ascii="Calibri" w:hAnsi="Calibri" w:cs="Calibri"/>
                          <w14:ligatures w14:val="none"/>
                        </w:rPr>
                        <w:t>In RE we will focus on</w:t>
                      </w:r>
                      <w:proofErr w:type="gramStart"/>
                      <w:r w:rsidR="00AB0976" w:rsidRPr="003604DE">
                        <w:rPr>
                          <w:rFonts w:ascii="Calibri" w:hAnsi="Calibri" w:cs="Calibri"/>
                          <w14:ligatures w14:val="none"/>
                        </w:rPr>
                        <w:t>….learning</w:t>
                      </w:r>
                      <w:proofErr w:type="gramEnd"/>
                      <w:r w:rsidR="00AB0976"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 about the beliefs in Judaism.  </w:t>
                      </w:r>
                      <w:r w:rsidR="00A04FC2">
                        <w:rPr>
                          <w:rFonts w:ascii="Calibri" w:hAnsi="Calibri" w:cs="Calibri"/>
                          <w14:ligatures w14:val="none"/>
                        </w:rPr>
                        <w:t xml:space="preserve">We will also learn about why Easter is important to Christians. </w:t>
                      </w:r>
                    </w:p>
                    <w:p w14:paraId="4E7AED20" w14:textId="06A58AEC" w:rsidR="00BD320A" w:rsidRPr="003604DE" w:rsidRDefault="00BD320A" w:rsidP="00C20B2D">
                      <w:pPr>
                        <w:widowControl w:val="0"/>
                        <w:rPr>
                          <w:rFonts w:ascii="Candara Light" w:hAnsi="Candara Light"/>
                          <w14:ligatures w14:val="none"/>
                        </w:rPr>
                      </w:pPr>
                    </w:p>
                    <w:p w14:paraId="3F6C6E59" w14:textId="71AFEE2D" w:rsidR="00AB0976" w:rsidRPr="00A04FC2" w:rsidRDefault="00AB0976" w:rsidP="00C20B2D">
                      <w:pPr>
                        <w:widowControl w:val="0"/>
                        <w:rPr>
                          <w:rFonts w:asciiTheme="majorHAnsi" w:hAnsiTheme="majorHAnsi" w:cstheme="majorHAnsi"/>
                          <w14:ligatures w14:val="none"/>
                        </w:rPr>
                      </w:pPr>
                      <w:r w:rsidRPr="00A04FC2">
                        <w:rPr>
                          <w:rFonts w:asciiTheme="majorHAnsi" w:hAnsiTheme="majorHAnsi" w:cstheme="majorHAnsi"/>
                          <w14:ligatures w14:val="none"/>
                        </w:rPr>
                        <w:t xml:space="preserve">In PSHE we will continue our Core Mental Health programme focusing on wellbeing strategies and </w:t>
                      </w:r>
                      <w:r w:rsidR="003604DE" w:rsidRPr="00A04FC2">
                        <w:rPr>
                          <w:rFonts w:asciiTheme="majorHAnsi" w:hAnsiTheme="majorHAnsi" w:cstheme="majorHAnsi"/>
                          <w14:ligatures w14:val="none"/>
                        </w:rPr>
                        <w:t xml:space="preserve">physical health. </w:t>
                      </w:r>
                      <w:r w:rsidR="00A04FC2">
                        <w:rPr>
                          <w:rFonts w:asciiTheme="majorHAnsi" w:hAnsiTheme="majorHAnsi" w:cstheme="majorHAnsi"/>
                          <w14:ligatures w14:val="none"/>
                        </w:rPr>
                        <w:t xml:space="preserve">We will also be learning about </w:t>
                      </w:r>
                      <w:proofErr w:type="gramStart"/>
                      <w:r w:rsidR="00A04FC2">
                        <w:rPr>
                          <w:rFonts w:asciiTheme="majorHAnsi" w:hAnsiTheme="majorHAnsi" w:cstheme="majorHAnsi"/>
                          <w14:ligatures w14:val="none"/>
                        </w:rPr>
                        <w:t>team work</w:t>
                      </w:r>
                      <w:proofErr w:type="gramEnd"/>
                      <w:r w:rsidR="00A04FC2">
                        <w:rPr>
                          <w:rFonts w:asciiTheme="majorHAnsi" w:hAnsiTheme="majorHAnsi" w:cstheme="majorHAnsi"/>
                          <w14:ligatures w14:val="none"/>
                        </w:rPr>
                        <w:t xml:space="preserve"> and </w:t>
                      </w:r>
                      <w:r w:rsidR="00D94F48">
                        <w:rPr>
                          <w:rFonts w:asciiTheme="majorHAnsi" w:hAnsiTheme="majorHAnsi" w:cstheme="majorHAnsi"/>
                          <w14:ligatures w14:val="none"/>
                        </w:rPr>
                        <w:t>courageous advocacy as we take part in our Young Leaders Award.</w:t>
                      </w:r>
                    </w:p>
                    <w:p w14:paraId="1A2C70DF" w14:textId="030E9C5B" w:rsidR="00AE0CDA" w:rsidRPr="003604DE" w:rsidRDefault="00AE0CDA" w:rsidP="00AE0CDA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</w:p>
                    <w:p w14:paraId="64EA8DC5" w14:textId="5CC0B739" w:rsidR="00CC5E14" w:rsidRPr="003604DE" w:rsidRDefault="00032045" w:rsidP="00CC5E14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In computing we will: </w:t>
                      </w:r>
                      <w:r w:rsidR="00CC5E14"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 </w:t>
                      </w:r>
                      <w:r w:rsidR="003604DE"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will </w:t>
                      </w:r>
                      <w:r w:rsidR="00A04FC2">
                        <w:rPr>
                          <w:rFonts w:ascii="Calibri" w:hAnsi="Calibri" w:cs="Calibri"/>
                          <w14:ligatures w14:val="none"/>
                        </w:rPr>
                        <w:t>be coding and debugging a simple computer programme</w:t>
                      </w:r>
                      <w:r w:rsidR="003604DE" w:rsidRPr="003604DE">
                        <w:rPr>
                          <w:rFonts w:ascii="Calibri" w:hAnsi="Calibri" w:cs="Calibri"/>
                          <w14:ligatures w14:val="none"/>
                        </w:rPr>
                        <w:t xml:space="preserve">. </w:t>
                      </w:r>
                    </w:p>
                    <w:p w14:paraId="1A7EA885" w14:textId="154DB149" w:rsidR="00CC5E14" w:rsidRPr="00CC5E14" w:rsidRDefault="00CC5E14" w:rsidP="00AE0CDA">
                      <w:pPr>
                        <w:widowControl w:val="0"/>
                        <w:rPr>
                          <w:rFonts w:ascii="Calibri" w:hAnsi="Calibri" w:cs="Calibri"/>
                          <w:sz w:val="14"/>
                          <w:szCs w:val="1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650F21F4">
                <wp:simplePos x="0" y="0"/>
                <wp:positionH relativeFrom="column">
                  <wp:posOffset>-165735</wp:posOffset>
                </wp:positionH>
                <wp:positionV relativeFrom="paragraph">
                  <wp:posOffset>4410436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6C97B3EC" w:rsidR="00A44995" w:rsidRPr="00A44995" w:rsidRDefault="00A44995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Text Box 2" o:spid="_x0000_s1027" type="#_x0000_t202" style="position:absolute;margin-left:-13.05pt;margin-top:347.3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" fillcolor="#00b050" strokecolor="#00b050" strokeweight=".5pt">
                <v:textbox>
                  <w:txbxContent>
                    <w:p w14:paraId="3BF2DB9D" w14:textId="6C97B3EC" w:rsidR="00A44995" w:rsidRPr="00A44995" w:rsidRDefault="00A44995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254FB036">
                <wp:simplePos x="0" y="0"/>
                <wp:positionH relativeFrom="column">
                  <wp:posOffset>-176169</wp:posOffset>
                </wp:positionH>
                <wp:positionV relativeFrom="paragraph">
                  <wp:posOffset>1610686</wp:posOffset>
                </wp:positionV>
                <wp:extent cx="2742565" cy="4211157"/>
                <wp:effectExtent l="19050" t="19050" r="19685" b="184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11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300794" w14:textId="71D8D2AC" w:rsidR="00A36111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Trips, visitors and experiences</w:t>
                            </w:r>
                          </w:p>
                          <w:p w14:paraId="261703CD" w14:textId="5BF997ED" w:rsidR="00A36111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5C226304" w14:textId="720605B4" w:rsidR="00A36111" w:rsidRPr="00543AC2" w:rsidRDefault="00A04FC2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Challenges towards completing our Young Leaders Award. </w:t>
                            </w:r>
                          </w:p>
                          <w:p w14:paraId="740003DD" w14:textId="07C34AC4" w:rsidR="00972C08" w:rsidRDefault="009C753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D1B1F"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drawing>
                                <wp:inline distT="0" distB="0" distL="0" distR="0" wp14:anchorId="6A17FAE5" wp14:editId="78F5B963">
                                  <wp:extent cx="2556587" cy="547370"/>
                                  <wp:effectExtent l="0" t="0" r="0" b="508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9919" cy="573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A2B5B4" w14:textId="0362864A" w:rsidR="009C753E" w:rsidRDefault="009C753E" w:rsidP="009C753E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75C66B2B" w14:textId="7601168C" w:rsidR="009C753E" w:rsidRDefault="00971433" w:rsidP="009C753E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Do I treat others in the same way?</w:t>
                            </w:r>
                          </w:p>
                          <w:p w14:paraId="603D4712" w14:textId="730B7165" w:rsidR="00971433" w:rsidRDefault="00971433" w:rsidP="009C753E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How do I decide what is right and wrong?</w:t>
                            </w:r>
                          </w:p>
                          <w:p w14:paraId="4DFFF26D" w14:textId="6F042918" w:rsidR="00465002" w:rsidRDefault="00465002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7A0BBC5" w14:textId="3D7B9292" w:rsidR="00AE345E" w:rsidRPr="00465002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C50244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6B91A82" w14:textId="190A1359" w:rsidR="00AB7798" w:rsidRDefault="00971433" w:rsidP="00AB7798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I</w:t>
                            </w:r>
                          </w:p>
                          <w:p w14:paraId="1A456013" w14:textId="77777777" w:rsidR="00971433" w:rsidRDefault="00971433" w:rsidP="00AB7798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3B42A479" w14:textId="5DCF685C" w:rsidR="00971433" w:rsidRPr="00971433" w:rsidRDefault="00971433" w:rsidP="00AB7798">
                            <w:pP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971433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Individual Liberty </w:t>
                            </w:r>
                          </w:p>
                          <w:p w14:paraId="478B3B87" w14:textId="2D95AECB" w:rsidR="00971433" w:rsidRPr="00971433" w:rsidRDefault="00971433" w:rsidP="00AB7798">
                            <w:pP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971433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>The Rule of 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28" type="#_x0000_t202" style="position:absolute;margin-left:-13.85pt;margin-top:126.85pt;width:215.95pt;height:331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" fillcolor="white [3201]" strokecolor="#00b050" strokeweight="3pt">
                <v:textbox>
                  <w:txbxContent>
                    <w:p w14:paraId="69300794" w14:textId="71D8D2AC" w:rsidR="00A36111" w:rsidRDefault="00A36111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Trips, visitors and experiences</w:t>
                      </w:r>
                    </w:p>
                    <w:p w14:paraId="261703CD" w14:textId="5BF997ED" w:rsidR="00A36111" w:rsidRDefault="00A36111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5C226304" w14:textId="720605B4" w:rsidR="00A36111" w:rsidRPr="00543AC2" w:rsidRDefault="00A04FC2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Challenges towards completing our Young Leaders Award. </w:t>
                      </w:r>
                    </w:p>
                    <w:p w14:paraId="740003DD" w14:textId="07C34AC4" w:rsidR="00972C08" w:rsidRDefault="009C753E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1D1B1F">
                        <w:rPr>
                          <w:rFonts w:ascii="Calibri" w:hAnsi="Calibri" w:cs="Calibri"/>
                          <w:b/>
                          <w:bCs/>
                          <w:noProof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drawing>
                          <wp:inline distT="0" distB="0" distL="0" distR="0" wp14:anchorId="6A17FAE5" wp14:editId="78F5B963">
                            <wp:extent cx="2556587" cy="547370"/>
                            <wp:effectExtent l="0" t="0" r="0" b="508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9919" cy="573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A2B5B4" w14:textId="0362864A" w:rsidR="009C753E" w:rsidRDefault="009C753E" w:rsidP="009C753E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75C66B2B" w14:textId="7601168C" w:rsidR="009C753E" w:rsidRDefault="00971433" w:rsidP="009C753E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Do I treat others in the same way?</w:t>
                      </w:r>
                    </w:p>
                    <w:p w14:paraId="603D4712" w14:textId="730B7165" w:rsidR="00971433" w:rsidRDefault="00971433" w:rsidP="009C753E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How do I decide what is right and wrong?</w:t>
                      </w:r>
                    </w:p>
                    <w:p w14:paraId="4DFFF26D" w14:textId="6F042918" w:rsidR="00465002" w:rsidRDefault="00465002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7A0BBC5" w14:textId="3D7B9292" w:rsidR="00AE345E" w:rsidRPr="00465002" w:rsidRDefault="00AE345E" w:rsidP="00AE345E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C50244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6B91A82" w14:textId="190A1359" w:rsidR="00AB7798" w:rsidRDefault="00971433" w:rsidP="00AB7798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I</w:t>
                      </w:r>
                    </w:p>
                    <w:p w14:paraId="1A456013" w14:textId="77777777" w:rsidR="00971433" w:rsidRDefault="00971433" w:rsidP="00AB7798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3B42A479" w14:textId="5DCF685C" w:rsidR="00971433" w:rsidRPr="00971433" w:rsidRDefault="00971433" w:rsidP="00AB7798">
                      <w:pPr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971433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Individual Liberty </w:t>
                      </w:r>
                    </w:p>
                    <w:p w14:paraId="478B3B87" w14:textId="2D95AECB" w:rsidR="00971433" w:rsidRPr="00971433" w:rsidRDefault="00971433" w:rsidP="00AB7798">
                      <w:pPr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971433">
                        <w:rPr>
                          <w:rFonts w:ascii="Calibri" w:hAnsi="Calibri" w:cs="Calibri"/>
                          <w:sz w:val="32"/>
                          <w:szCs w:val="32"/>
                        </w:rPr>
                        <w:t>The Rule of Law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34CBFCA8">
                <wp:simplePos x="0" y="0"/>
                <wp:positionH relativeFrom="column">
                  <wp:posOffset>-209725</wp:posOffset>
                </wp:positionH>
                <wp:positionV relativeFrom="paragraph">
                  <wp:posOffset>1006679</wp:posOffset>
                </wp:positionV>
                <wp:extent cx="2781935" cy="645952"/>
                <wp:effectExtent l="0" t="0" r="18415" b="2095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64595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07E1743" w14:textId="5BE0A8C3" w:rsidR="00972C08" w:rsidRPr="00AB7798" w:rsidRDefault="00A36111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29" type="#_x0000_t202" style="position:absolute;margin-left:-16.5pt;margin-top:79.25pt;width:219.05pt;height:50.8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" fillcolor="#00b050" strokecolor="#00b050" strokeweight=".5pt">
                <v:textbox>
                  <w:txbxContent>
                    <w:p w14:paraId="707E1743" w14:textId="5BE0A8C3" w:rsidR="00972C08" w:rsidRPr="00AB7798" w:rsidRDefault="00A36111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4E35C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52372880">
                <wp:simplePos x="0" y="0"/>
                <wp:positionH relativeFrom="column">
                  <wp:posOffset>-153670</wp:posOffset>
                </wp:positionH>
                <wp:positionV relativeFrom="paragraph">
                  <wp:posOffset>5791200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0751A2DD" w:rsidR="00AE0CDA" w:rsidRPr="00832087" w:rsidRDefault="00971433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 xml:space="preserve">Spring 1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 xml:space="preserve">2026 </w:t>
                            </w:r>
                            <w:r w:rsidR="00AE49D9" w:rsidRPr="00832087"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 xml:space="preserve"> </w:t>
                            </w:r>
                            <w:r w:rsidR="00AE0CDA" w:rsidRPr="00832087"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>–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 xml:space="preserve"> Class 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0" type="#_x0000_t202" style="position:absolute;margin-left:-12.1pt;margin-top:456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" filled="f" stroked="f" strokecolor="black [0]" strokeweight="2pt">
                <v:textbox inset="2.88pt,2.88pt,2.88pt,2.88pt">
                  <w:txbxContent>
                    <w:p w14:paraId="1B9FC900" w14:textId="0751A2DD" w:rsidR="00AE0CDA" w:rsidRPr="00832087" w:rsidRDefault="00971433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 xml:space="preserve">Spring 1 </w:t>
                      </w:r>
                      <w:proofErr w:type="gramStart"/>
                      <w:r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 xml:space="preserve">2026 </w:t>
                      </w:r>
                      <w:r w:rsidR="00AE49D9" w:rsidRPr="00832087"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 xml:space="preserve"> </w:t>
                      </w:r>
                      <w:r w:rsidR="00AE0CDA" w:rsidRPr="00832087"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>–</w:t>
                      </w:r>
                      <w:proofErr w:type="gramEnd"/>
                      <w:r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 xml:space="preserve"> Class 2</w:t>
                      </w:r>
                    </w:p>
                  </w:txbxContent>
                </v:textbox>
              </v:shape>
            </w:pict>
          </mc:Fallback>
        </mc:AlternateContent>
      </w:r>
      <w:r w:rsidR="004E35CC" w:rsidRPr="00972C08">
        <w:rPr>
          <w:rFonts w:asciiTheme="minorHAnsi" w:hAnsiTheme="minorHAnsi" w:cstheme="minorHAnsi"/>
          <w:noProof/>
          <w:color w:val="auto"/>
          <w:kern w:val="0"/>
          <w:sz w:val="22"/>
          <w:szCs w:val="22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22D49859">
                <wp:simplePos x="0" y="0"/>
                <wp:positionH relativeFrom="column">
                  <wp:posOffset>2641600</wp:posOffset>
                </wp:positionH>
                <wp:positionV relativeFrom="paragraph">
                  <wp:posOffset>1590040</wp:posOffset>
                </wp:positionV>
                <wp:extent cx="2700655" cy="2151380"/>
                <wp:effectExtent l="19050" t="19050" r="23495" b="2032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2A1EDE" w14:textId="5268E726" w:rsidR="00AE345E" w:rsidRPr="00543AC2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Pr="00543AC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Class books</w:t>
                            </w:r>
                          </w:p>
                          <w:p w14:paraId="2937D463" w14:textId="5450122C" w:rsidR="004E35CC" w:rsidRPr="00E52677" w:rsidRDefault="00E0106D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E52677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- </w:t>
                            </w:r>
                          </w:p>
                          <w:p w14:paraId="28FA2F89" w14:textId="77777777" w:rsidR="00AE345E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28CDC0D8" w14:textId="77777777" w:rsidR="00971433" w:rsidRDefault="00AE345E" w:rsidP="00971433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  <w:r w:rsidR="0097143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Amazing Grace – Mary Hoffman</w:t>
                            </w:r>
                          </w:p>
                          <w:p w14:paraId="786BE3D9" w14:textId="77777777" w:rsidR="00971433" w:rsidRDefault="00971433" w:rsidP="00971433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The Tiger Who Came to Tea – Judith Kerr </w:t>
                            </w:r>
                          </w:p>
                          <w:p w14:paraId="5E1103AD" w14:textId="77777777" w:rsidR="00971433" w:rsidRDefault="00971433" w:rsidP="00971433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Not Now Bernard – David McKee</w:t>
                            </w:r>
                          </w:p>
                          <w:p w14:paraId="4DC6E9D3" w14:textId="77777777" w:rsidR="00971433" w:rsidRDefault="00971433" w:rsidP="00971433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The Wright Brothers – Mary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Nhin</w:t>
                            </w:r>
                            <w:proofErr w:type="spellEnd"/>
                          </w:p>
                          <w:p w14:paraId="20FE70DD" w14:textId="2EBD9687" w:rsidR="00AE345E" w:rsidRDefault="00A04FC2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Hetty’s Hanukkah </w:t>
                            </w:r>
                          </w:p>
                          <w:p w14:paraId="6F0C7016" w14:textId="192FE9CA" w:rsidR="00A04FC2" w:rsidRDefault="00A04FC2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Flying Scotsman – Michael Morpurgo </w:t>
                            </w:r>
                          </w:p>
                          <w:p w14:paraId="5B8F80CD" w14:textId="02C25753" w:rsidR="00A04FC2" w:rsidRDefault="00A04FC2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Space Tortoise _ Ross Montgomery </w:t>
                            </w:r>
                          </w:p>
                          <w:p w14:paraId="32255D52" w14:textId="6D6ED981" w:rsidR="00A44995" w:rsidRPr="001212DC" w:rsidRDefault="00A4499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31" style="position:absolute;margin-left:208pt;margin-top:125.2pt;width:212.65pt;height:169.4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" strokecolor="#00b050" strokeweight="3pt">
                <v:shadow color="#868686"/>
                <v:textbox inset="2.88pt,2.88pt,2.88pt,2.88pt">
                  <w:txbxContent>
                    <w:p w14:paraId="542A1EDE" w14:textId="5268E726" w:rsidR="00AE345E" w:rsidRPr="00543AC2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Pr="00543AC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Class books</w:t>
                      </w:r>
                    </w:p>
                    <w:p w14:paraId="2937D463" w14:textId="5450122C" w:rsidR="004E35CC" w:rsidRPr="00E52677" w:rsidRDefault="00E0106D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E52677">
                        <w:rPr>
                          <w:rFonts w:ascii="Calibri" w:hAnsi="Calibri" w:cs="Calibri"/>
                          <w14:ligatures w14:val="none"/>
                        </w:rPr>
                        <w:t xml:space="preserve">- </w:t>
                      </w:r>
                    </w:p>
                    <w:p w14:paraId="28FA2F89" w14:textId="77777777" w:rsidR="00AE345E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28CDC0D8" w14:textId="77777777" w:rsidR="00971433" w:rsidRDefault="00AE345E" w:rsidP="00971433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  <w:r w:rsidR="0097143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Amazing Grace – Mary Hoffman</w:t>
                      </w:r>
                    </w:p>
                    <w:p w14:paraId="786BE3D9" w14:textId="77777777" w:rsidR="00971433" w:rsidRDefault="00971433" w:rsidP="00971433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The Tiger Who Came to Tea – Judith Kerr </w:t>
                      </w:r>
                    </w:p>
                    <w:p w14:paraId="5E1103AD" w14:textId="77777777" w:rsidR="00971433" w:rsidRDefault="00971433" w:rsidP="00971433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Not Now Bernard – David McKee</w:t>
                      </w:r>
                    </w:p>
                    <w:p w14:paraId="4DC6E9D3" w14:textId="77777777" w:rsidR="00971433" w:rsidRDefault="00971433" w:rsidP="00971433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The Wright Brothers – Mary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Nhin</w:t>
                      </w:r>
                      <w:proofErr w:type="spellEnd"/>
                    </w:p>
                    <w:p w14:paraId="20FE70DD" w14:textId="2EBD9687" w:rsidR="00AE345E" w:rsidRDefault="00A04FC2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Hetty’s Hanukkah </w:t>
                      </w:r>
                    </w:p>
                    <w:p w14:paraId="6F0C7016" w14:textId="192FE9CA" w:rsidR="00A04FC2" w:rsidRDefault="00A04FC2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Flying Scotsman – Michael Morpurgo </w:t>
                      </w:r>
                    </w:p>
                    <w:p w14:paraId="5B8F80CD" w14:textId="02C25753" w:rsidR="00A04FC2" w:rsidRDefault="00A04FC2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Space Tortoise _ Ross Montgomery </w:t>
                      </w:r>
                    </w:p>
                    <w:p w14:paraId="32255D52" w14:textId="6D6ED981" w:rsidR="00A44995" w:rsidRPr="001212DC" w:rsidRDefault="00A4499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E35CC"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5EAA54C4" wp14:editId="47229F27">
                <wp:simplePos x="0" y="0"/>
                <wp:positionH relativeFrom="margin">
                  <wp:posOffset>2659380</wp:posOffset>
                </wp:positionH>
                <wp:positionV relativeFrom="paragraph">
                  <wp:posOffset>3817620</wp:posOffset>
                </wp:positionV>
                <wp:extent cx="2682875" cy="1882140"/>
                <wp:effectExtent l="0" t="0" r="2222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3CB1" w14:textId="356C477C" w:rsidR="004E35CC" w:rsidRDefault="00A04FC2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5FF3BB0" wp14:editId="6B117F35">
                                  <wp:extent cx="2491105" cy="1638935"/>
                                  <wp:effectExtent l="0" t="0" r="4445" b="0"/>
                                  <wp:docPr id="639213868" name="Picture 1" descr="A colorful shield with cartoon character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39213868" name="Picture 1" descr="A colorful shield with cartoon character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91105" cy="16389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54C4" id="_x0000_s1032" type="#_x0000_t202" style="position:absolute;margin-left:209.4pt;margin-top:300.6pt;width:211.25pt;height:148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">
                <v:textbox>
                  <w:txbxContent>
                    <w:p w14:paraId="2CD73CB1" w14:textId="356C477C" w:rsidR="004E35CC" w:rsidRDefault="00A04FC2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5FF3BB0" wp14:editId="6B117F35">
                            <wp:extent cx="2491105" cy="1638935"/>
                            <wp:effectExtent l="0" t="0" r="4445" b="0"/>
                            <wp:docPr id="639213868" name="Picture 1" descr="A colorful shield with cartoon character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39213868" name="Picture 1" descr="A colorful shield with cartoon characters&#10;&#10;Description automatically generated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91105" cy="16389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320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173F73AC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4678680" cy="996315"/>
                <wp:effectExtent l="0" t="0" r="762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B8948A" w14:textId="7B456111" w:rsidR="00D53225" w:rsidRDefault="00D53225" w:rsidP="00D53225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‘Becoming Me’ @</w:t>
                            </w:r>
                          </w:p>
                          <w:p w14:paraId="65E7A132" w14:textId="52178A0F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Class </w:t>
                            </w:r>
                            <w:r w:rsidR="00971433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3" type="#_x0000_t202" style="position:absolute;margin-left:-16.8pt;margin-top:-31.8pt;width:368.4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" filled="f" stroked="f" strokecolor="black [0]" strokeweight="2pt">
                <v:textbox inset="2.88pt,2.88pt,2.88pt,2.88pt">
                  <w:txbxContent>
                    <w:p w14:paraId="60B8948A" w14:textId="7B456111" w:rsidR="00D53225" w:rsidRDefault="00D53225" w:rsidP="00D53225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‘Becoming Me’ @</w:t>
                      </w:r>
                    </w:p>
                    <w:p w14:paraId="65E7A132" w14:textId="52178A0F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Class </w:t>
                      </w:r>
                      <w:r w:rsidR="00971433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5423C6A3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21188BB2" w:rsidR="003E6112" w:rsidRPr="00A44995" w:rsidRDefault="00A36111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Class Reads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4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" fillcolor="#00b050" strokecolor="#00b050" strokeweight=".5pt">
                <v:textbox>
                  <w:txbxContent>
                    <w:p w14:paraId="53C4AEBD" w14:textId="21188BB2" w:rsidR="003E6112" w:rsidRPr="00A44995" w:rsidRDefault="00A36111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Class Reads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2A71A5F3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DF96" id="Text Box 1" o:spid="_x0000_s1035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1C445B54">
                <wp:simplePos x="0" y="0"/>
                <wp:positionH relativeFrom="column">
                  <wp:posOffset>5446758</wp:posOffset>
                </wp:positionH>
                <wp:positionV relativeFrom="paragraph">
                  <wp:posOffset>88084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36" type="#_x0000_t202" style="position:absolute;margin-left:428.9pt;margin-top:6.95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6739516D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7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" fillcolor="#00b050" strokecolor="#00b050" strokeweight=".5pt">
                <v:textbox>
                  <w:txbxContent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67218F1E">
                <wp:simplePos x="0" y="0"/>
                <wp:positionH relativeFrom="column">
                  <wp:posOffset>5449026</wp:posOffset>
                </wp:positionH>
                <wp:positionV relativeFrom="paragraph">
                  <wp:posOffset>455386</wp:posOffset>
                </wp:positionV>
                <wp:extent cx="4138930" cy="5777865"/>
                <wp:effectExtent l="12700" t="12700" r="26670" b="2603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577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300E0FF6" id="Rectangle 18" o:spid="_x0000_s1026" style="position:absolute;margin-left:429.05pt;margin-top:35.85pt;width:325.9pt;height:454.9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34683F40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8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6EFE9880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59980574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9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CMFQP3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59980574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6734964F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44F0B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353448"/>
    <w:multiLevelType w:val="hybridMultilevel"/>
    <w:tmpl w:val="2D4ABCEA"/>
    <w:lvl w:ilvl="0" w:tplc="E3E435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3C"/>
    <w:multiLevelType w:val="hybridMultilevel"/>
    <w:tmpl w:val="C25CDD88"/>
    <w:lvl w:ilvl="0" w:tplc="AE2C5B4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F80492"/>
    <w:multiLevelType w:val="hybridMultilevel"/>
    <w:tmpl w:val="29A4E8D6"/>
    <w:lvl w:ilvl="0" w:tplc="E208E5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31E47"/>
    <w:multiLevelType w:val="hybridMultilevel"/>
    <w:tmpl w:val="06043332"/>
    <w:lvl w:ilvl="0" w:tplc="182CD8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591357">
    <w:abstractNumId w:val="0"/>
  </w:num>
  <w:num w:numId="2" w16cid:durableId="1428967026">
    <w:abstractNumId w:val="1"/>
  </w:num>
  <w:num w:numId="3" w16cid:durableId="47456500">
    <w:abstractNumId w:val="2"/>
  </w:num>
  <w:num w:numId="4" w16cid:durableId="8693419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5E4"/>
    <w:rsid w:val="00032045"/>
    <w:rsid w:val="0005780E"/>
    <w:rsid w:val="0006517D"/>
    <w:rsid w:val="00067E1E"/>
    <w:rsid w:val="00093679"/>
    <w:rsid w:val="001062A5"/>
    <w:rsid w:val="00110BA6"/>
    <w:rsid w:val="001212DC"/>
    <w:rsid w:val="00167A03"/>
    <w:rsid w:val="0023518C"/>
    <w:rsid w:val="00252799"/>
    <w:rsid w:val="00257EF0"/>
    <w:rsid w:val="003367A1"/>
    <w:rsid w:val="003604DE"/>
    <w:rsid w:val="00365C7F"/>
    <w:rsid w:val="003A1B37"/>
    <w:rsid w:val="003B40CB"/>
    <w:rsid w:val="003E6112"/>
    <w:rsid w:val="00465002"/>
    <w:rsid w:val="00485D08"/>
    <w:rsid w:val="004C5E3D"/>
    <w:rsid w:val="004E35CC"/>
    <w:rsid w:val="00543AC2"/>
    <w:rsid w:val="006258D1"/>
    <w:rsid w:val="006D15DE"/>
    <w:rsid w:val="006F4196"/>
    <w:rsid w:val="006F72EE"/>
    <w:rsid w:val="007C057B"/>
    <w:rsid w:val="00832087"/>
    <w:rsid w:val="008766E2"/>
    <w:rsid w:val="008E4B48"/>
    <w:rsid w:val="00971433"/>
    <w:rsid w:val="00972C08"/>
    <w:rsid w:val="009C753E"/>
    <w:rsid w:val="00A02AC3"/>
    <w:rsid w:val="00A04FC2"/>
    <w:rsid w:val="00A135FF"/>
    <w:rsid w:val="00A36111"/>
    <w:rsid w:val="00A44995"/>
    <w:rsid w:val="00A56E1A"/>
    <w:rsid w:val="00AB0976"/>
    <w:rsid w:val="00AB7798"/>
    <w:rsid w:val="00AD0109"/>
    <w:rsid w:val="00AE0CDA"/>
    <w:rsid w:val="00AE345E"/>
    <w:rsid w:val="00AE49D9"/>
    <w:rsid w:val="00B52BBC"/>
    <w:rsid w:val="00BD320A"/>
    <w:rsid w:val="00C16C01"/>
    <w:rsid w:val="00C20B2D"/>
    <w:rsid w:val="00C61117"/>
    <w:rsid w:val="00CA3364"/>
    <w:rsid w:val="00CC5E14"/>
    <w:rsid w:val="00D53225"/>
    <w:rsid w:val="00D66A55"/>
    <w:rsid w:val="00D83A71"/>
    <w:rsid w:val="00D94F48"/>
    <w:rsid w:val="00E0106D"/>
    <w:rsid w:val="00E20087"/>
    <w:rsid w:val="00E225E4"/>
    <w:rsid w:val="00E52677"/>
    <w:rsid w:val="00F97E10"/>
    <w:rsid w:val="00FA1CE3"/>
    <w:rsid w:val="00FB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chartTrackingRefBased/>
  <w15:docId w15:val="{3EEF10A9-B102-45D9-A97E-207A3365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0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3E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Deharogomez</dc:creator>
  <cp:keywords/>
  <dc:description/>
  <cp:lastModifiedBy>Lisa Lambert</cp:lastModifiedBy>
  <cp:revision>2</cp:revision>
  <cp:lastPrinted>2023-10-26T10:54:00Z</cp:lastPrinted>
  <dcterms:created xsi:type="dcterms:W3CDTF">2026-02-16T12:36:00Z</dcterms:created>
  <dcterms:modified xsi:type="dcterms:W3CDTF">2026-02-16T12:36:00Z</dcterms:modified>
</cp:coreProperties>
</file>